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81FF3" w14:textId="3B230240" w:rsidR="00603ACF" w:rsidRDefault="00CB67C2" w:rsidP="00603ACF">
      <w:pPr>
        <w:spacing w:after="0" w:line="240" w:lineRule="atLeast"/>
        <w:rPr>
          <w:szCs w:val="28"/>
          <w:lang w:val="vi-VN"/>
        </w:rPr>
      </w:pPr>
      <w:r>
        <w:rPr>
          <w:szCs w:val="28"/>
        </w:rPr>
        <w:t xml:space="preserve">     </w:t>
      </w:r>
      <w:r w:rsidR="00603ACF">
        <w:rPr>
          <w:szCs w:val="28"/>
          <w:lang w:val="vi-VN"/>
        </w:rPr>
        <w:t>UBND XÃ TRƯỜNG TÂN</w:t>
      </w:r>
    </w:p>
    <w:p w14:paraId="582EA157" w14:textId="77777777" w:rsidR="00603ACF" w:rsidRDefault="00603ACF" w:rsidP="00603ACF">
      <w:pPr>
        <w:spacing w:after="0" w:line="240" w:lineRule="atLeast"/>
        <w:rPr>
          <w:b/>
          <w:szCs w:val="28"/>
          <w:lang w:val="vi-VN"/>
        </w:rPr>
      </w:pPr>
      <w:r>
        <w:rPr>
          <w:b/>
          <w:szCs w:val="28"/>
          <w:lang w:val="vi-VN"/>
        </w:rPr>
        <w:t>TRƯỜNG TH QUANG MINH</w:t>
      </w:r>
    </w:p>
    <w:p w14:paraId="0FF06E4F" w14:textId="77777777" w:rsidR="00603ACF" w:rsidRDefault="00603ACF" w:rsidP="00603ACF">
      <w:pPr>
        <w:jc w:val="center"/>
        <w:rPr>
          <w:b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B503B" wp14:editId="6DE1EFF3">
                <wp:simplePos x="0" y="0"/>
                <wp:positionH relativeFrom="column">
                  <wp:posOffset>609600</wp:posOffset>
                </wp:positionH>
                <wp:positionV relativeFrom="paragraph">
                  <wp:posOffset>22860</wp:posOffset>
                </wp:positionV>
                <wp:extent cx="831850" cy="0"/>
                <wp:effectExtent l="0" t="0" r="25400" b="19050"/>
                <wp:wrapNone/>
                <wp:docPr id="522139741" name="Straight Connector 522139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220695" id="Straight Connector 5221397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.8pt" to="113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p w14:paraId="15C48F2A" w14:textId="77777777" w:rsidR="00603ACF" w:rsidRDefault="00603ACF" w:rsidP="00603ACF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THỰC ĐƠN BÁN TRÚ TUẦN </w:t>
      </w:r>
      <w:r>
        <w:rPr>
          <w:b/>
          <w:szCs w:val="28"/>
        </w:rPr>
        <w:t>20</w:t>
      </w:r>
    </w:p>
    <w:p w14:paraId="30B4F628" w14:textId="77777777" w:rsidR="00603ACF" w:rsidRDefault="00603ACF" w:rsidP="00603ACF">
      <w:pPr>
        <w:spacing w:after="0" w:line="240" w:lineRule="atLeast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HỌC 2025 – 2026</w:t>
      </w:r>
    </w:p>
    <w:p w14:paraId="29542357" w14:textId="77777777" w:rsidR="00603ACF" w:rsidRDefault="00603ACF" w:rsidP="00603ACF">
      <w:pPr>
        <w:rPr>
          <w:b/>
          <w:szCs w:val="28"/>
        </w:rPr>
      </w:pPr>
    </w:p>
    <w:p w14:paraId="1BDC8D09" w14:textId="77777777" w:rsidR="00603ACF" w:rsidRDefault="00603ACF" w:rsidP="00603ACF">
      <w:pPr>
        <w:rPr>
          <w:b/>
          <w:szCs w:val="28"/>
        </w:rPr>
      </w:pPr>
    </w:p>
    <w:p w14:paraId="1D277EB2" w14:textId="491A29AA" w:rsidR="00B85863" w:rsidRDefault="00603ACF">
      <w:pPr>
        <w:rPr>
          <w:b/>
          <w:noProof/>
          <w:szCs w:val="28"/>
        </w:rPr>
      </w:pPr>
      <w:r w:rsidRPr="00872EE4">
        <w:rPr>
          <w:b/>
          <w:noProof/>
          <w:szCs w:val="28"/>
        </w:rPr>
        <w:drawing>
          <wp:inline distT="0" distB="0" distL="0" distR="0" wp14:anchorId="4ACF3875" wp14:editId="1AC35C5C">
            <wp:extent cx="5760574" cy="4121736"/>
            <wp:effectExtent l="0" t="0" r="0" b="0"/>
            <wp:docPr id="183570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000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D457D" w14:textId="771F8102" w:rsidR="00CB67C2" w:rsidRDefault="00CB67C2">
      <w:pPr>
        <w:rPr>
          <w:b/>
          <w:noProof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B67C2" w14:paraId="4623C806" w14:textId="77777777" w:rsidTr="00CB67C2">
        <w:tc>
          <w:tcPr>
            <w:tcW w:w="4531" w:type="dxa"/>
            <w:hideMark/>
          </w:tcPr>
          <w:p w14:paraId="5C9C7E77" w14:textId="77777777" w:rsidR="00CB67C2" w:rsidRDefault="00CB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14:paraId="7AAC7C69" w14:textId="77777777" w:rsidR="00CB67C2" w:rsidRDefault="00CB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BGH;</w:t>
            </w:r>
          </w:p>
          <w:p w14:paraId="462DB889" w14:textId="77777777" w:rsidR="00CB67C2" w:rsidRDefault="00CB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NV Y tế;</w:t>
            </w:r>
          </w:p>
          <w:p w14:paraId="630D4B4A" w14:textId="77777777" w:rsidR="00CB67C2" w:rsidRDefault="00CB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NV nấu ăn; </w:t>
            </w:r>
          </w:p>
          <w:p w14:paraId="100E48D3" w14:textId="77777777" w:rsidR="00CB67C2" w:rsidRDefault="00CB67C2">
            <w:r>
              <w:rPr>
                <w:sz w:val="24"/>
                <w:szCs w:val="24"/>
              </w:rPr>
              <w:t>- Lưu HSBT.</w:t>
            </w:r>
          </w:p>
        </w:tc>
        <w:tc>
          <w:tcPr>
            <w:tcW w:w="4531" w:type="dxa"/>
          </w:tcPr>
          <w:p w14:paraId="0F0C928F" w14:textId="77777777" w:rsidR="00CB67C2" w:rsidRDefault="00CB67C2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05F2B7F" w14:textId="77777777" w:rsidR="00CB67C2" w:rsidRDefault="00CB67C2">
            <w:pPr>
              <w:jc w:val="center"/>
              <w:rPr>
                <w:b/>
              </w:rPr>
            </w:pPr>
          </w:p>
          <w:p w14:paraId="0E14A625" w14:textId="77777777" w:rsidR="00CB67C2" w:rsidRDefault="00CB67C2">
            <w:pPr>
              <w:jc w:val="center"/>
              <w:rPr>
                <w:b/>
              </w:rPr>
            </w:pPr>
          </w:p>
          <w:p w14:paraId="4936886C" w14:textId="77777777" w:rsidR="00CB67C2" w:rsidRDefault="00CB67C2">
            <w:pPr>
              <w:jc w:val="center"/>
              <w:rPr>
                <w:b/>
              </w:rPr>
            </w:pPr>
          </w:p>
          <w:p w14:paraId="4C1C6CCD" w14:textId="77777777" w:rsidR="00CB67C2" w:rsidRDefault="00CB67C2">
            <w:pPr>
              <w:jc w:val="center"/>
              <w:rPr>
                <w:b/>
              </w:rPr>
            </w:pPr>
          </w:p>
          <w:p w14:paraId="7986DEF1" w14:textId="77777777" w:rsidR="00CB67C2" w:rsidRDefault="00CB67C2">
            <w:pPr>
              <w:jc w:val="center"/>
            </w:pPr>
            <w:r>
              <w:rPr>
                <w:b/>
              </w:rPr>
              <w:t>Nguyễn Văn Quân</w:t>
            </w:r>
          </w:p>
        </w:tc>
      </w:tr>
    </w:tbl>
    <w:p w14:paraId="0EA51733" w14:textId="77777777" w:rsidR="00CB67C2" w:rsidRDefault="00CB67C2">
      <w:pPr>
        <w:rPr>
          <w:b/>
          <w:noProof/>
          <w:szCs w:val="28"/>
        </w:rPr>
      </w:pPr>
      <w:bookmarkStart w:id="0" w:name="_GoBack"/>
      <w:bookmarkEnd w:id="0"/>
    </w:p>
    <w:p w14:paraId="46C4775C" w14:textId="77777777" w:rsidR="00603ACF" w:rsidRPr="00603ACF" w:rsidRDefault="00603ACF" w:rsidP="00603ACF"/>
    <w:p w14:paraId="4FF820A5" w14:textId="77777777" w:rsidR="00603ACF" w:rsidRPr="00603ACF" w:rsidRDefault="00603ACF" w:rsidP="00603ACF"/>
    <w:p w14:paraId="66A6BF38" w14:textId="77777777" w:rsidR="00603ACF" w:rsidRPr="00603ACF" w:rsidRDefault="00603ACF" w:rsidP="00603ACF"/>
    <w:p w14:paraId="53691AA2" w14:textId="77777777" w:rsidR="00603ACF" w:rsidRPr="00603ACF" w:rsidRDefault="00603ACF" w:rsidP="00603ACF"/>
    <w:p w14:paraId="795CFC77" w14:textId="77777777" w:rsidR="00603ACF" w:rsidRPr="00603ACF" w:rsidRDefault="00603ACF" w:rsidP="00603ACF"/>
    <w:p w14:paraId="7C0B52DC" w14:textId="77777777" w:rsidR="00603ACF" w:rsidRPr="00603ACF" w:rsidRDefault="00603ACF" w:rsidP="00603ACF"/>
    <w:p w14:paraId="3ABA661E" w14:textId="77777777" w:rsidR="00603ACF" w:rsidRPr="00603ACF" w:rsidRDefault="00603ACF" w:rsidP="00603ACF"/>
    <w:p w14:paraId="53D2B900" w14:textId="77777777" w:rsidR="00603ACF" w:rsidRPr="00603ACF" w:rsidRDefault="00603ACF" w:rsidP="00603ACF"/>
    <w:p w14:paraId="41B438AA" w14:textId="77777777" w:rsidR="00603ACF" w:rsidRDefault="00603ACF" w:rsidP="00603ACF">
      <w:pPr>
        <w:rPr>
          <w:b/>
          <w:noProof/>
          <w:szCs w:val="28"/>
        </w:rPr>
      </w:pPr>
    </w:p>
    <w:p w14:paraId="14AFB8F4" w14:textId="34573285" w:rsidR="00603ACF" w:rsidRPr="00603ACF" w:rsidRDefault="00603ACF" w:rsidP="00603ACF">
      <w:pPr>
        <w:tabs>
          <w:tab w:val="left" w:pos="3367"/>
        </w:tabs>
      </w:pPr>
      <w:r>
        <w:tab/>
      </w:r>
    </w:p>
    <w:sectPr w:rsidR="00603ACF" w:rsidRPr="00603ACF" w:rsidSect="00B858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12"/>
    <w:rsid w:val="00603ACF"/>
    <w:rsid w:val="00B80312"/>
    <w:rsid w:val="00B85863"/>
    <w:rsid w:val="00C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8784"/>
  <w15:chartTrackingRefBased/>
  <w15:docId w15:val="{3ADD25FC-5B08-48AF-BD95-137D3384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AC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586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8586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8586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6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86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86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86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85863"/>
    <w:pPr>
      <w:spacing w:after="240"/>
      <w:jc w:val="center"/>
    </w:pPr>
    <w:rPr>
      <w:i/>
      <w:iCs/>
      <w:sz w:val="24"/>
      <w:szCs w:val="18"/>
    </w:rPr>
  </w:style>
  <w:style w:type="table" w:styleId="TableGrid">
    <w:name w:val="Table Grid"/>
    <w:basedOn w:val="TableNormal"/>
    <w:uiPriority w:val="39"/>
    <w:rsid w:val="00CB67C2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dcterms:created xsi:type="dcterms:W3CDTF">2026-03-31T16:02:00Z</dcterms:created>
  <dcterms:modified xsi:type="dcterms:W3CDTF">2026-03-31T18:19:00Z</dcterms:modified>
</cp:coreProperties>
</file>